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1D3A" w14:textId="3F066C3E" w:rsidR="00E61E73" w:rsidRPr="00E61E73" w:rsidRDefault="00E61E73" w:rsidP="00E61E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REG</w:t>
      </w:r>
      <w:r w:rsidRPr="00E61E73">
        <w:rPr>
          <w:rFonts w:ascii="Times New Roman" w:hAnsi="Times New Roman" w:cs="Times New Roman"/>
          <w:b/>
          <w:bCs/>
        </w:rPr>
        <w:t>ULAMIN</w:t>
      </w:r>
      <w:r>
        <w:rPr>
          <w:rFonts w:ascii="Times New Roman" w:hAnsi="Times New Roman" w:cs="Times New Roman"/>
          <w:b/>
          <w:bCs/>
        </w:rPr>
        <w:t xml:space="preserve"> </w:t>
      </w:r>
      <w:r w:rsidRPr="00E61E73">
        <w:rPr>
          <w:rFonts w:ascii="Times New Roman" w:hAnsi="Times New Roman" w:cs="Times New Roman"/>
          <w:b/>
          <w:bCs/>
        </w:rPr>
        <w:t>OTWARTYCH MISTRZOSTW UAM W ERGOMETRZE WIOŚLARSKIM KOBIET i MĘŻCZYZN</w:t>
      </w:r>
    </w:p>
    <w:p w14:paraId="3B58164F" w14:textId="77777777" w:rsidR="00E61E73" w:rsidRPr="00E61E73" w:rsidRDefault="00E61E73" w:rsidP="00E61E73">
      <w:pPr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 </w:t>
      </w:r>
    </w:p>
    <w:p w14:paraId="3D5C9F2E" w14:textId="77777777" w:rsidR="00E61E73" w:rsidRPr="00E61E73" w:rsidRDefault="00E61E73" w:rsidP="00E61E73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Termin: </w:t>
      </w:r>
    </w:p>
    <w:p w14:paraId="25537052" w14:textId="77777777" w:rsidR="00E61E73" w:rsidRPr="00E61E73" w:rsidRDefault="00E61E73" w:rsidP="00E61E73">
      <w:pPr>
        <w:numPr>
          <w:ilvl w:val="0"/>
          <w:numId w:val="2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  <w:b/>
          <w:bCs/>
        </w:rPr>
        <w:t>5 maja 2026 r. /środa/ - godz. 12.30</w:t>
      </w:r>
      <w:r w:rsidRPr="00E61E73">
        <w:rPr>
          <w:rFonts w:ascii="Times New Roman" w:hAnsi="Times New Roman" w:cs="Times New Roman"/>
        </w:rPr>
        <w:t> </w:t>
      </w:r>
    </w:p>
    <w:p w14:paraId="20FA3ABB" w14:textId="7962E337" w:rsidR="00E61E73" w:rsidRPr="00E61E73" w:rsidRDefault="00E61E73" w:rsidP="00E61E73">
      <w:pPr>
        <w:tabs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Miejsce:  </w:t>
      </w:r>
    </w:p>
    <w:p w14:paraId="3AABDCB8" w14:textId="77777777" w:rsidR="00E61E73" w:rsidRPr="00E61E73" w:rsidRDefault="00E61E73" w:rsidP="00E61E73">
      <w:pPr>
        <w:numPr>
          <w:ilvl w:val="0"/>
          <w:numId w:val="4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Siłownia hali sportowej UAM, ul. </w:t>
      </w:r>
      <w:proofErr w:type="spellStart"/>
      <w:r w:rsidRPr="00E61E73">
        <w:rPr>
          <w:rFonts w:ascii="Times New Roman" w:hAnsi="Times New Roman" w:cs="Times New Roman"/>
        </w:rPr>
        <w:t>Zagajnikowa</w:t>
      </w:r>
      <w:proofErr w:type="spellEnd"/>
      <w:r w:rsidRPr="00E61E73">
        <w:rPr>
          <w:rFonts w:ascii="Times New Roman" w:hAnsi="Times New Roman" w:cs="Times New Roman"/>
        </w:rPr>
        <w:t> 9 </w:t>
      </w:r>
    </w:p>
    <w:p w14:paraId="0DC45410" w14:textId="77777777" w:rsidR="00E61E73" w:rsidRPr="00E61E73" w:rsidRDefault="00E61E73" w:rsidP="00E61E73">
      <w:pPr>
        <w:numPr>
          <w:ilvl w:val="0"/>
          <w:numId w:val="5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Program zawodów: </w:t>
      </w:r>
    </w:p>
    <w:p w14:paraId="3FD99B7E" w14:textId="77777777" w:rsidR="00E61E73" w:rsidRPr="00E61E73" w:rsidRDefault="00E61E73" w:rsidP="00E61E73">
      <w:pPr>
        <w:numPr>
          <w:ilvl w:val="0"/>
          <w:numId w:val="6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12.30 – kobiety </w:t>
      </w:r>
    </w:p>
    <w:p w14:paraId="1A2EF4A9" w14:textId="77777777" w:rsidR="00E61E73" w:rsidRPr="00E61E73" w:rsidRDefault="00E61E73" w:rsidP="00E61E73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13.30 – mężczyźni  </w:t>
      </w:r>
    </w:p>
    <w:p w14:paraId="4CF9044A" w14:textId="77777777" w:rsidR="00E61E73" w:rsidRDefault="00E61E73" w:rsidP="00E61E73">
      <w:pPr>
        <w:tabs>
          <w:tab w:val="num" w:pos="720"/>
        </w:tabs>
        <w:rPr>
          <w:rFonts w:ascii="Times New Roman" w:hAnsi="Times New Roman" w:cs="Times New Roman"/>
        </w:rPr>
      </w:pPr>
    </w:p>
    <w:p w14:paraId="6525992D" w14:textId="428A4154" w:rsidR="00E61E73" w:rsidRPr="00E61E73" w:rsidRDefault="00E61E73" w:rsidP="00E61E73">
      <w:pPr>
        <w:tabs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Prawo startu: </w:t>
      </w:r>
    </w:p>
    <w:p w14:paraId="6E724D41" w14:textId="77777777" w:rsidR="00E61E73" w:rsidRPr="00E61E73" w:rsidRDefault="00E61E73" w:rsidP="00E61E73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Prawo startu mają studenci i studentki wszystkich wydziałów i lat UAM posiadający ważną legitymację studencką </w:t>
      </w:r>
    </w:p>
    <w:p w14:paraId="320AA4C2" w14:textId="77777777" w:rsidR="00E61E73" w:rsidRPr="00E61E73" w:rsidRDefault="00E61E73" w:rsidP="00E61E73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Etatowi pracownicy UAM – absolwenci szkół wyższych </w:t>
      </w:r>
    </w:p>
    <w:p w14:paraId="5D5F80EA" w14:textId="77777777" w:rsidR="00E61E73" w:rsidRPr="00E61E73" w:rsidRDefault="00E61E73" w:rsidP="00E61E73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W/w powinni oświadczają, że stan zdrowia pozwala im na w zawodach </w:t>
      </w:r>
    </w:p>
    <w:p w14:paraId="7E141398" w14:textId="77777777" w:rsidR="00E61E73" w:rsidRDefault="00E61E73" w:rsidP="00E61E73">
      <w:pPr>
        <w:tabs>
          <w:tab w:val="num" w:pos="720"/>
        </w:tabs>
        <w:rPr>
          <w:rFonts w:ascii="Times New Roman" w:hAnsi="Times New Roman" w:cs="Times New Roman"/>
        </w:rPr>
      </w:pPr>
    </w:p>
    <w:p w14:paraId="6B2E6898" w14:textId="28090BBD" w:rsidR="00E61E73" w:rsidRPr="00E61E73" w:rsidRDefault="00E61E73" w:rsidP="00E61E73">
      <w:pPr>
        <w:tabs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Szczegółowy regulamin zawodów: </w:t>
      </w:r>
    </w:p>
    <w:p w14:paraId="6E6F86CD" w14:textId="77777777" w:rsidR="00E61E73" w:rsidRPr="00E61E73" w:rsidRDefault="00E61E73" w:rsidP="00E61E73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Zawody przeprowadzone zostaną na ergometrze typu </w:t>
      </w:r>
      <w:proofErr w:type="spellStart"/>
      <w:r w:rsidRPr="00E61E73">
        <w:rPr>
          <w:rFonts w:ascii="Times New Roman" w:hAnsi="Times New Roman" w:cs="Times New Roman"/>
        </w:rPr>
        <w:t>Concept</w:t>
      </w:r>
      <w:proofErr w:type="spellEnd"/>
      <w:r w:rsidRPr="00E61E73">
        <w:rPr>
          <w:rFonts w:ascii="Times New Roman" w:hAnsi="Times New Roman" w:cs="Times New Roman"/>
        </w:rPr>
        <w:t> II, zaś numer ergometru będzie losowany przed zawodami. </w:t>
      </w:r>
    </w:p>
    <w:p w14:paraId="479362C7" w14:textId="77777777" w:rsidR="00E61E73" w:rsidRPr="00E61E73" w:rsidRDefault="00E61E73" w:rsidP="00E61E73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Dystans rozgrywania konkurencji zarówno dla kobiet jak i mężczyzn wynosi 500m. </w:t>
      </w:r>
    </w:p>
    <w:p w14:paraId="7C415351" w14:textId="77777777" w:rsidR="00E61E73" w:rsidRPr="00E61E73" w:rsidRDefault="00E61E73" w:rsidP="00E61E73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Dystans nastawiony jest w metrach, a czas w minutach, sekundach i dziesiętnych sekund. Po osiągnięciu przez wioślarza zaprogramowanego dystansu, wskaźnik czasu automatycznie się zatrzymuje wskazując osiągnięty wynik. </w:t>
      </w:r>
    </w:p>
    <w:p w14:paraId="71264142" w14:textId="77777777" w:rsidR="00E61E73" w:rsidRPr="00E61E73" w:rsidRDefault="00E61E73" w:rsidP="00E61E73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Zawody zostaną rozegrane w czterech kategoriach wagowych: </w:t>
      </w:r>
    </w:p>
    <w:p w14:paraId="63A28479" w14:textId="77777777" w:rsidR="00E61E73" w:rsidRPr="00E61E73" w:rsidRDefault="00E61E73" w:rsidP="00E61E73">
      <w:pPr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KL – kobiety – waga lekka do 61,5 kg </w:t>
      </w:r>
    </w:p>
    <w:p w14:paraId="6CC10DC4" w14:textId="77777777" w:rsidR="00E61E73" w:rsidRPr="00E61E73" w:rsidRDefault="00E61E73" w:rsidP="00E61E73">
      <w:pPr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KA – kobiety – waga powyżej 61,5 kg </w:t>
      </w:r>
    </w:p>
    <w:p w14:paraId="453A030D" w14:textId="77777777" w:rsidR="00E61E73" w:rsidRPr="00E61E73" w:rsidRDefault="00E61E73" w:rsidP="00E61E73">
      <w:pPr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ML – mężczyźni – waga lekka do 75 kg </w:t>
      </w:r>
    </w:p>
    <w:p w14:paraId="5D93E476" w14:textId="77777777" w:rsidR="00E61E73" w:rsidRPr="00E61E73" w:rsidRDefault="00E61E73" w:rsidP="00E61E73">
      <w:pPr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MA – mężczyźni – waga powyżej 75 kg </w:t>
      </w:r>
    </w:p>
    <w:p w14:paraId="0DB05B70" w14:textId="77777777" w:rsidR="00E61E73" w:rsidRPr="00E61E73" w:rsidRDefault="00E61E73" w:rsidP="00E61E73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Zawodnik ma prawo przed zawodami nastawić w mechanizmie ergometru przekładnię napędową koła i położenie przesłony. </w:t>
      </w:r>
    </w:p>
    <w:p w14:paraId="41B07FA0" w14:textId="77777777" w:rsidR="00E61E73" w:rsidRPr="00E61E73" w:rsidRDefault="00E61E73" w:rsidP="00E61E73">
      <w:pPr>
        <w:numPr>
          <w:ilvl w:val="0"/>
          <w:numId w:val="18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Zawodnicy/</w:t>
      </w:r>
      <w:proofErr w:type="spellStart"/>
      <w:r w:rsidRPr="00E61E73">
        <w:rPr>
          <w:rFonts w:ascii="Times New Roman" w:hAnsi="Times New Roman" w:cs="Times New Roman"/>
        </w:rPr>
        <w:t>czki</w:t>
      </w:r>
      <w:proofErr w:type="spellEnd"/>
      <w:r w:rsidRPr="00E61E73">
        <w:rPr>
          <w:rFonts w:ascii="Times New Roman" w:hAnsi="Times New Roman" w:cs="Times New Roman"/>
        </w:rPr>
        <w:t> kategorii wagi lekkiej będą ważeni bezpośrednio przez rozpoczęciem zawodów </w:t>
      </w:r>
    </w:p>
    <w:p w14:paraId="2B1CEFD9" w14:textId="77777777" w:rsidR="00E61E73" w:rsidRDefault="00E61E73" w:rsidP="00E61E73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Wszelkie kwestie sporne rozstrzyga kierownik i sędzia zawodów. </w:t>
      </w:r>
    </w:p>
    <w:p w14:paraId="278764E7" w14:textId="77777777" w:rsidR="00E61E73" w:rsidRPr="00E61E73" w:rsidRDefault="00E61E73" w:rsidP="00E61E73">
      <w:pPr>
        <w:spacing w:after="0"/>
        <w:ind w:left="360"/>
        <w:rPr>
          <w:rFonts w:ascii="Times New Roman" w:hAnsi="Times New Roman" w:cs="Times New Roman"/>
        </w:rPr>
      </w:pPr>
    </w:p>
    <w:p w14:paraId="102A1FB1" w14:textId="001A207C" w:rsidR="00E61E73" w:rsidRPr="00E61E73" w:rsidRDefault="00E61E73" w:rsidP="00E61E73">
      <w:pPr>
        <w:numPr>
          <w:ilvl w:val="0"/>
          <w:numId w:val="20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Punktacja: </w:t>
      </w:r>
    </w:p>
    <w:p w14:paraId="3B0E8432" w14:textId="77777777" w:rsidR="00E61E73" w:rsidRDefault="00E61E73" w:rsidP="00E61E73">
      <w:pPr>
        <w:numPr>
          <w:ilvl w:val="0"/>
          <w:numId w:val="21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Punktacja międzywydziałowa prowadzona jest zgodnie z </w:t>
      </w:r>
      <w:proofErr w:type="spellStart"/>
      <w:r w:rsidRPr="00E61E73">
        <w:rPr>
          <w:rFonts w:ascii="Times New Roman" w:hAnsi="Times New Roman" w:cs="Times New Roman"/>
        </w:rPr>
        <w:t>pkt.VIII</w:t>
      </w:r>
      <w:proofErr w:type="spellEnd"/>
      <w:r w:rsidRPr="00E61E73">
        <w:rPr>
          <w:rFonts w:ascii="Times New Roman" w:hAnsi="Times New Roman" w:cs="Times New Roman"/>
        </w:rPr>
        <w:t> regulaminu ogólnego. </w:t>
      </w:r>
    </w:p>
    <w:p w14:paraId="1C87D8F3" w14:textId="77777777" w:rsidR="00E61E73" w:rsidRPr="00E61E73" w:rsidRDefault="00E61E73" w:rsidP="00E61E73">
      <w:pPr>
        <w:ind w:left="360"/>
        <w:rPr>
          <w:rFonts w:ascii="Times New Roman" w:hAnsi="Times New Roman" w:cs="Times New Roman"/>
        </w:rPr>
      </w:pPr>
    </w:p>
    <w:p w14:paraId="36F2432A" w14:textId="77777777" w:rsidR="00E61E73" w:rsidRPr="00E61E73" w:rsidRDefault="00E61E73" w:rsidP="00E61E73">
      <w:pPr>
        <w:numPr>
          <w:ilvl w:val="0"/>
          <w:numId w:val="22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Nagrody: </w:t>
      </w:r>
    </w:p>
    <w:p w14:paraId="0707634D" w14:textId="77777777" w:rsidR="00E61E73" w:rsidRPr="00E61E73" w:rsidRDefault="00E61E73" w:rsidP="00E61E73">
      <w:pPr>
        <w:numPr>
          <w:ilvl w:val="0"/>
          <w:numId w:val="23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Za zajęcie I – III miejsca w każdej konkurencji zawodnicy/</w:t>
      </w:r>
      <w:proofErr w:type="spellStart"/>
      <w:r w:rsidRPr="00E61E73">
        <w:rPr>
          <w:rFonts w:ascii="Times New Roman" w:hAnsi="Times New Roman" w:cs="Times New Roman"/>
        </w:rPr>
        <w:t>czki</w:t>
      </w:r>
      <w:proofErr w:type="spellEnd"/>
      <w:r w:rsidRPr="00E61E73">
        <w:rPr>
          <w:rFonts w:ascii="Times New Roman" w:hAnsi="Times New Roman" w:cs="Times New Roman"/>
        </w:rPr>
        <w:t> otrzymują nagrody. </w:t>
      </w:r>
    </w:p>
    <w:p w14:paraId="41792790" w14:textId="77777777" w:rsidR="00E61E73" w:rsidRPr="00E61E73" w:rsidRDefault="00E61E73" w:rsidP="00E61E73">
      <w:pPr>
        <w:numPr>
          <w:ilvl w:val="0"/>
          <w:numId w:val="24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Sędzia zawodów i kierownik zawodów: </w:t>
      </w:r>
    </w:p>
    <w:p w14:paraId="44C4130F" w14:textId="03D766BA" w:rsidR="008926AF" w:rsidRPr="00E61E73" w:rsidRDefault="00E61E73" w:rsidP="00E61E73">
      <w:pPr>
        <w:numPr>
          <w:ilvl w:val="0"/>
          <w:numId w:val="25"/>
        </w:numPr>
        <w:tabs>
          <w:tab w:val="clear" w:pos="360"/>
          <w:tab w:val="num" w:pos="720"/>
        </w:tabs>
        <w:rPr>
          <w:rFonts w:ascii="Times New Roman" w:hAnsi="Times New Roman" w:cs="Times New Roman"/>
        </w:rPr>
      </w:pPr>
      <w:r w:rsidRPr="00E61E73">
        <w:rPr>
          <w:rFonts w:ascii="Times New Roman" w:hAnsi="Times New Roman" w:cs="Times New Roman"/>
        </w:rPr>
        <w:t>mgr Maciej Wojciechowski – Studium </w:t>
      </w:r>
      <w:proofErr w:type="spellStart"/>
      <w:r w:rsidRPr="00E61E73">
        <w:rPr>
          <w:rFonts w:ascii="Times New Roman" w:hAnsi="Times New Roman" w:cs="Times New Roman"/>
        </w:rPr>
        <w:t>WFiS</w:t>
      </w:r>
      <w:proofErr w:type="spellEnd"/>
      <w:r w:rsidRPr="00E61E73">
        <w:rPr>
          <w:rFonts w:ascii="Times New Roman" w:hAnsi="Times New Roman" w:cs="Times New Roman"/>
        </w:rPr>
        <w:t>:  tel.829-23-36 /32/ </w:t>
      </w:r>
    </w:p>
    <w:sectPr w:rsidR="008926AF" w:rsidRPr="00E61E73" w:rsidSect="00E61E7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161"/>
    <w:multiLevelType w:val="multilevel"/>
    <w:tmpl w:val="EA10F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3497B"/>
    <w:multiLevelType w:val="multilevel"/>
    <w:tmpl w:val="58E6F3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9320B3"/>
    <w:multiLevelType w:val="multilevel"/>
    <w:tmpl w:val="6B4A6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A66DE0"/>
    <w:multiLevelType w:val="multilevel"/>
    <w:tmpl w:val="EF88D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075C63"/>
    <w:multiLevelType w:val="multilevel"/>
    <w:tmpl w:val="F31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3F80C9E"/>
    <w:multiLevelType w:val="multilevel"/>
    <w:tmpl w:val="557847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6BD648C"/>
    <w:multiLevelType w:val="multilevel"/>
    <w:tmpl w:val="11A2C9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7B333F1"/>
    <w:multiLevelType w:val="multilevel"/>
    <w:tmpl w:val="DADEF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A7123E"/>
    <w:multiLevelType w:val="multilevel"/>
    <w:tmpl w:val="2E92FC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66E4016"/>
    <w:multiLevelType w:val="multilevel"/>
    <w:tmpl w:val="85B28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FB6C67"/>
    <w:multiLevelType w:val="multilevel"/>
    <w:tmpl w:val="D94488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4341C46"/>
    <w:multiLevelType w:val="multilevel"/>
    <w:tmpl w:val="DC008F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4C26692"/>
    <w:multiLevelType w:val="multilevel"/>
    <w:tmpl w:val="776CE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E922CB"/>
    <w:multiLevelType w:val="multilevel"/>
    <w:tmpl w:val="E020E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2C5E4D"/>
    <w:multiLevelType w:val="multilevel"/>
    <w:tmpl w:val="D8A60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EF2A44"/>
    <w:multiLevelType w:val="multilevel"/>
    <w:tmpl w:val="7D802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4B7F4F"/>
    <w:multiLevelType w:val="multilevel"/>
    <w:tmpl w:val="AE58E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0E1DE0"/>
    <w:multiLevelType w:val="multilevel"/>
    <w:tmpl w:val="B08A3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1834C5"/>
    <w:multiLevelType w:val="multilevel"/>
    <w:tmpl w:val="6D9C9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077642"/>
    <w:multiLevelType w:val="multilevel"/>
    <w:tmpl w:val="3FBC9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C91641"/>
    <w:multiLevelType w:val="multilevel"/>
    <w:tmpl w:val="05340A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E2EEB"/>
    <w:multiLevelType w:val="multilevel"/>
    <w:tmpl w:val="58A87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4FD7085"/>
    <w:multiLevelType w:val="multilevel"/>
    <w:tmpl w:val="EE364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D9467B"/>
    <w:multiLevelType w:val="multilevel"/>
    <w:tmpl w:val="5544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BD7578"/>
    <w:multiLevelType w:val="multilevel"/>
    <w:tmpl w:val="8982B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703792966">
    <w:abstractNumId w:val="21"/>
  </w:num>
  <w:num w:numId="2" w16cid:durableId="1797217334">
    <w:abstractNumId w:val="9"/>
  </w:num>
  <w:num w:numId="3" w16cid:durableId="431441486">
    <w:abstractNumId w:val="11"/>
  </w:num>
  <w:num w:numId="4" w16cid:durableId="1559516065">
    <w:abstractNumId w:val="17"/>
  </w:num>
  <w:num w:numId="5" w16cid:durableId="968436009">
    <w:abstractNumId w:val="4"/>
  </w:num>
  <w:num w:numId="6" w16cid:durableId="417673608">
    <w:abstractNumId w:val="12"/>
  </w:num>
  <w:num w:numId="7" w16cid:durableId="1150366696">
    <w:abstractNumId w:val="14"/>
  </w:num>
  <w:num w:numId="8" w16cid:durableId="1270159063">
    <w:abstractNumId w:val="1"/>
  </w:num>
  <w:num w:numId="9" w16cid:durableId="1521510250">
    <w:abstractNumId w:val="20"/>
  </w:num>
  <w:num w:numId="10" w16cid:durableId="1025835008">
    <w:abstractNumId w:val="2"/>
  </w:num>
  <w:num w:numId="11" w16cid:durableId="847792864">
    <w:abstractNumId w:val="3"/>
  </w:num>
  <w:num w:numId="12" w16cid:durableId="972903155">
    <w:abstractNumId w:val="6"/>
  </w:num>
  <w:num w:numId="13" w16cid:durableId="1627394200">
    <w:abstractNumId w:val="23"/>
  </w:num>
  <w:num w:numId="14" w16cid:durableId="1848714665">
    <w:abstractNumId w:val="13"/>
  </w:num>
  <w:num w:numId="15" w16cid:durableId="113377786">
    <w:abstractNumId w:val="0"/>
  </w:num>
  <w:num w:numId="16" w16cid:durableId="630478268">
    <w:abstractNumId w:val="22"/>
  </w:num>
  <w:num w:numId="17" w16cid:durableId="1347320140">
    <w:abstractNumId w:val="15"/>
  </w:num>
  <w:num w:numId="18" w16cid:durableId="1010640570">
    <w:abstractNumId w:val="7"/>
  </w:num>
  <w:num w:numId="19" w16cid:durableId="1288774709">
    <w:abstractNumId w:val="16"/>
  </w:num>
  <w:num w:numId="20" w16cid:durableId="1345210054">
    <w:abstractNumId w:val="8"/>
  </w:num>
  <w:num w:numId="21" w16cid:durableId="95446624">
    <w:abstractNumId w:val="19"/>
  </w:num>
  <w:num w:numId="22" w16cid:durableId="434331106">
    <w:abstractNumId w:val="10"/>
  </w:num>
  <w:num w:numId="23" w16cid:durableId="2058237198">
    <w:abstractNumId w:val="24"/>
  </w:num>
  <w:num w:numId="24" w16cid:durableId="201290625">
    <w:abstractNumId w:val="5"/>
  </w:num>
  <w:num w:numId="25" w16cid:durableId="9303149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3"/>
    <w:rsid w:val="008827CE"/>
    <w:rsid w:val="008926AF"/>
    <w:rsid w:val="00C45FFC"/>
    <w:rsid w:val="00E6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5AD5"/>
  <w15:chartTrackingRefBased/>
  <w15:docId w15:val="{F5A0C131-5B3B-4584-8D3A-F2984868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1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1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1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1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1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1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1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1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1E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1E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1E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1E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1E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1E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1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1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1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1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1E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1E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1E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1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1E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1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Kruk</dc:creator>
  <cp:keywords/>
  <dc:description/>
  <cp:lastModifiedBy>Marek Kruk</cp:lastModifiedBy>
  <cp:revision>1</cp:revision>
  <dcterms:created xsi:type="dcterms:W3CDTF">2026-04-13T10:40:00Z</dcterms:created>
  <dcterms:modified xsi:type="dcterms:W3CDTF">2026-04-13T10:45:00Z</dcterms:modified>
</cp:coreProperties>
</file>